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4350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Nome:________________________________________________________.</w:t>
      </w:r>
    </w:p>
    <w:p w14:paraId="63D5FEC5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CPF/MF: _______________________________________. Fone: __________________________.</w:t>
      </w:r>
    </w:p>
    <w:p w14:paraId="239BB9F0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Endereço: _______________________________________. N° ______. Bairro:______________.</w:t>
      </w:r>
    </w:p>
    <w:p w14:paraId="2838F505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Cidade: ____________________________________________________________________________.</w:t>
      </w:r>
    </w:p>
    <w:p w14:paraId="2C1C8993" w14:textId="77777777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Responsável pela Informação: __________________________________________________.</w:t>
      </w:r>
    </w:p>
    <w:p w14:paraId="5DD68E30" w14:textId="1AEF22A8" w:rsidR="00610EF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Data: ____/_____/202</w:t>
      </w:r>
      <w:r w:rsidR="00FC6566">
        <w:rPr>
          <w:rFonts w:ascii="Cambria" w:eastAsia="Cambria" w:hAnsi="Cambria" w:cs="Cambria"/>
          <w:sz w:val="24"/>
          <w:szCs w:val="24"/>
        </w:rPr>
        <w:t>5</w:t>
      </w:r>
    </w:p>
    <w:p w14:paraId="0B19B3B6" w14:textId="77777777" w:rsidR="00610EF4" w:rsidRDefault="00610EF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27A859BA" w14:textId="77777777" w:rsidR="00610EF4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Cotação de Preços</w:t>
      </w:r>
    </w:p>
    <w:p w14:paraId="53165F4E" w14:textId="77777777" w:rsidR="00610EF4" w:rsidRPr="00F12DC4" w:rsidRDefault="00610EF4" w:rsidP="00F12DC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774C2DD4" w14:textId="01A55D27" w:rsidR="00F12DC4" w:rsidRPr="00F12DC4" w:rsidRDefault="00F12DC4" w:rsidP="00F12DC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 w:rsidRPr="00F12DC4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Pr="00F12DC4">
        <w:rPr>
          <w:rFonts w:ascii="Cambria" w:eastAsia="Cambria" w:hAnsi="Cambria" w:cs="Cambria"/>
          <w:sz w:val="24"/>
          <w:szCs w:val="24"/>
        </w:rPr>
        <w:t>Solicitamos cotação de preços para prestação de serviços de lavagem dos veículos pertencentes ao Fundo Municipal de Saúde de Poção-PE, conforme relação abaixo:</w:t>
      </w:r>
    </w:p>
    <w:p w14:paraId="1A659EAE" w14:textId="77777777" w:rsidR="00F12DC4" w:rsidRDefault="00F12DC4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  <w:u w:val="single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4067"/>
        <w:gridCol w:w="767"/>
        <w:gridCol w:w="762"/>
        <w:gridCol w:w="1345"/>
        <w:gridCol w:w="983"/>
      </w:tblGrid>
      <w:tr w:rsidR="00610EF4" w14:paraId="6ED57E3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1C531C9D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067" w:type="dxa"/>
            <w:vAlign w:val="center"/>
          </w:tcPr>
          <w:p w14:paraId="3B7D79D8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67" w:type="dxa"/>
            <w:vAlign w:val="center"/>
          </w:tcPr>
          <w:p w14:paraId="57B81FE5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UND.</w:t>
            </w:r>
          </w:p>
        </w:tc>
        <w:tc>
          <w:tcPr>
            <w:tcW w:w="762" w:type="dxa"/>
            <w:vAlign w:val="center"/>
          </w:tcPr>
          <w:p w14:paraId="4DAC7885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QTD.</w:t>
            </w:r>
          </w:p>
        </w:tc>
        <w:tc>
          <w:tcPr>
            <w:tcW w:w="1345" w:type="dxa"/>
            <w:vAlign w:val="center"/>
          </w:tcPr>
          <w:p w14:paraId="6C986878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983" w:type="dxa"/>
            <w:vAlign w:val="center"/>
          </w:tcPr>
          <w:p w14:paraId="2DECC1D9" w14:textId="77777777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874D77" w14:paraId="2CB25DE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0F5802C3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67" w:type="dxa"/>
            <w:vAlign w:val="center"/>
          </w:tcPr>
          <w:p w14:paraId="3E6EB334" w14:textId="7415447C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>AMBULANCIA FIORINO (FIAT/FIOR MODIFICAR AB1)</w:t>
            </w:r>
          </w:p>
        </w:tc>
        <w:tc>
          <w:tcPr>
            <w:tcW w:w="767" w:type="dxa"/>
            <w:vAlign w:val="center"/>
          </w:tcPr>
          <w:p w14:paraId="37DDACDB" w14:textId="3B3187CB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4E3D14AA" w14:textId="474440DB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84EA610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1C45614C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184CED4F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45CB01F" w14:textId="6020D73C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67" w:type="dxa"/>
            <w:vAlign w:val="center"/>
          </w:tcPr>
          <w:p w14:paraId="52DD7FBC" w14:textId="6EF1328B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>AMBULANCIA FIORINO (FIAT/FIOR MODIFICAR AB1)</w:t>
            </w:r>
          </w:p>
        </w:tc>
        <w:tc>
          <w:tcPr>
            <w:tcW w:w="767" w:type="dxa"/>
            <w:vAlign w:val="center"/>
          </w:tcPr>
          <w:p w14:paraId="167A2D69" w14:textId="0A6B3505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682CCE03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9E84420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E8A3CD7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5C08804A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749897E" w14:textId="544B08D0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67" w:type="dxa"/>
            <w:vAlign w:val="center"/>
          </w:tcPr>
          <w:p w14:paraId="0B2C8E2E" w14:textId="362CF51C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>AMBULANCIA FIORINO (FIAT/FIOR MODIFICAR AB1)</w:t>
            </w:r>
          </w:p>
        </w:tc>
        <w:tc>
          <w:tcPr>
            <w:tcW w:w="767" w:type="dxa"/>
            <w:vAlign w:val="center"/>
          </w:tcPr>
          <w:p w14:paraId="4757214D" w14:textId="4DDDC7A0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74A54F5A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4E21B5F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140BFBC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29E20189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57E53AA" w14:textId="10A90313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67" w:type="dxa"/>
            <w:vAlign w:val="center"/>
          </w:tcPr>
          <w:p w14:paraId="1A5C8AB6" w14:textId="75C3FB53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>AMBULANCIA FIORINO (FIAT/FIOR MODIFICAR AB1)</w:t>
            </w:r>
          </w:p>
        </w:tc>
        <w:tc>
          <w:tcPr>
            <w:tcW w:w="767" w:type="dxa"/>
            <w:vAlign w:val="center"/>
          </w:tcPr>
          <w:p w14:paraId="6B421572" w14:textId="5040118D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613DB27E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6F58430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3DCD4F1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046FB633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7130C4E" w14:textId="56B01AB4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67" w:type="dxa"/>
            <w:vAlign w:val="center"/>
          </w:tcPr>
          <w:p w14:paraId="40CBD9BD" w14:textId="7A8D9C48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>AMBULANCIA FIORINO (FIAT/FIOR MODIFICAR AB1)</w:t>
            </w:r>
          </w:p>
        </w:tc>
        <w:tc>
          <w:tcPr>
            <w:tcW w:w="767" w:type="dxa"/>
            <w:vAlign w:val="center"/>
          </w:tcPr>
          <w:p w14:paraId="676CF37C" w14:textId="44EE328D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59C5D55B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596E0D3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83BAD2F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02F4826D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E676485" w14:textId="5D04E6B5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67" w:type="dxa"/>
            <w:vAlign w:val="center"/>
          </w:tcPr>
          <w:p w14:paraId="0F882F6B" w14:textId="25B15D2F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>AMBULANCIA FIORINO (FIAT/FIOR MODIFICAR AB1)</w:t>
            </w:r>
          </w:p>
        </w:tc>
        <w:tc>
          <w:tcPr>
            <w:tcW w:w="767" w:type="dxa"/>
            <w:vAlign w:val="center"/>
          </w:tcPr>
          <w:p w14:paraId="768FD20B" w14:textId="01162D62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0679D65A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B20F2F8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A15D762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28806F8F" w14:textId="77777777" w:rsidTr="00874D77">
        <w:trPr>
          <w:trHeight w:val="20"/>
        </w:trPr>
        <w:tc>
          <w:tcPr>
            <w:tcW w:w="796" w:type="dxa"/>
            <w:vAlign w:val="center"/>
          </w:tcPr>
          <w:p w14:paraId="3F0F6104" w14:textId="278DAC2B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67" w:type="dxa"/>
            <w:vAlign w:val="center"/>
          </w:tcPr>
          <w:p w14:paraId="4C09B9CF" w14:textId="0E881B43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 xml:space="preserve">AMBULANCIA SAMU </w:t>
            </w:r>
            <w:r w:rsidRPr="008155D4">
              <w:rPr>
                <w:rFonts w:ascii="Cambria" w:hAnsi="Cambria"/>
              </w:rPr>
              <w:t>(I/M.BENZ</w:t>
            </w:r>
            <w:r w:rsidRPr="008155D4">
              <w:rPr>
                <w:rFonts w:ascii="Cambria" w:hAnsi="Cambria"/>
              </w:rPr>
              <w:t xml:space="preserve"> 415 MARIMAR AMB.)</w:t>
            </w:r>
          </w:p>
        </w:tc>
        <w:tc>
          <w:tcPr>
            <w:tcW w:w="767" w:type="dxa"/>
            <w:vAlign w:val="center"/>
          </w:tcPr>
          <w:p w14:paraId="2C2A0E7F" w14:textId="4AD7BA21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647ADEDF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8C50ED1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1AD640CB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2B6EAE32" w14:textId="77777777" w:rsidTr="00874D77">
        <w:trPr>
          <w:trHeight w:val="20"/>
        </w:trPr>
        <w:tc>
          <w:tcPr>
            <w:tcW w:w="796" w:type="dxa"/>
            <w:vAlign w:val="center"/>
          </w:tcPr>
          <w:p w14:paraId="794C75CC" w14:textId="47B1949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67" w:type="dxa"/>
            <w:vAlign w:val="center"/>
          </w:tcPr>
          <w:p w14:paraId="054FFDE3" w14:textId="45338A4E" w:rsidR="00874D77" w:rsidRPr="00874D77" w:rsidRDefault="00874D77" w:rsidP="00874D77">
            <w:pPr>
              <w:ind w:left="0" w:hanging="2"/>
              <w:jc w:val="center"/>
              <w:rPr>
                <w:rFonts w:ascii="Cambria" w:hAnsi="Cambria"/>
              </w:rPr>
            </w:pPr>
            <w:r w:rsidRPr="008155D4">
              <w:rPr>
                <w:rFonts w:ascii="Cambria" w:hAnsi="Cambria"/>
              </w:rPr>
              <w:t xml:space="preserve">AMBULANCIA SAMU </w:t>
            </w:r>
            <w:r w:rsidRPr="008155D4">
              <w:rPr>
                <w:rFonts w:ascii="Cambria" w:hAnsi="Cambria"/>
              </w:rPr>
              <w:t>(I/M.BENZ</w:t>
            </w:r>
            <w:r w:rsidRPr="008155D4">
              <w:rPr>
                <w:rFonts w:ascii="Cambria" w:hAnsi="Cambria"/>
              </w:rPr>
              <w:t xml:space="preserve"> 415 SPRINTER AMB.)</w:t>
            </w:r>
          </w:p>
        </w:tc>
        <w:tc>
          <w:tcPr>
            <w:tcW w:w="767" w:type="dxa"/>
            <w:vAlign w:val="center"/>
          </w:tcPr>
          <w:p w14:paraId="68CB9ACB" w14:textId="510C604D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65FE59D3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9C8EC0F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C14F7AE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0387337C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2E2E49D" w14:textId="0D09B26F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67" w:type="dxa"/>
            <w:vAlign w:val="center"/>
          </w:tcPr>
          <w:p w14:paraId="35694403" w14:textId="1548663E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>GOL VW/NOVO GOL TL MCV</w:t>
            </w:r>
          </w:p>
        </w:tc>
        <w:tc>
          <w:tcPr>
            <w:tcW w:w="767" w:type="dxa"/>
            <w:vAlign w:val="center"/>
          </w:tcPr>
          <w:p w14:paraId="2262ECED" w14:textId="77C72EEE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4827FEAA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1618CEF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6688A1C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580E2EB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C73DEC7" w14:textId="01A6569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7" w:type="dxa"/>
            <w:vAlign w:val="center"/>
          </w:tcPr>
          <w:p w14:paraId="1436495E" w14:textId="4F362D06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>FIAT</w:t>
            </w:r>
            <w:r>
              <w:rPr>
                <w:rFonts w:ascii="Cambria" w:hAnsi="Cambria"/>
              </w:rPr>
              <w:t xml:space="preserve"> </w:t>
            </w:r>
            <w:r w:rsidRPr="008155D4">
              <w:rPr>
                <w:rFonts w:ascii="Cambria" w:hAnsi="Cambria"/>
              </w:rPr>
              <w:t>STRADA FREEDOM CD13</w:t>
            </w:r>
          </w:p>
        </w:tc>
        <w:tc>
          <w:tcPr>
            <w:tcW w:w="767" w:type="dxa"/>
            <w:vAlign w:val="center"/>
          </w:tcPr>
          <w:p w14:paraId="01A96329" w14:textId="2F6050B4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5A4DBE5C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38CBE8A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976A7BE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055413B5" w14:textId="77777777" w:rsidTr="00874D77">
        <w:trPr>
          <w:trHeight w:val="20"/>
        </w:trPr>
        <w:tc>
          <w:tcPr>
            <w:tcW w:w="796" w:type="dxa"/>
            <w:vAlign w:val="center"/>
          </w:tcPr>
          <w:p w14:paraId="5EF13D6C" w14:textId="073B335A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7" w:type="dxa"/>
            <w:vAlign w:val="center"/>
          </w:tcPr>
          <w:p w14:paraId="67CE3F69" w14:textId="53F658FE" w:rsidR="00874D77" w:rsidRPr="00874D77" w:rsidRDefault="00874D77" w:rsidP="00874D77">
            <w:pPr>
              <w:spacing w:line="240" w:lineRule="auto"/>
              <w:ind w:left="0" w:hanging="2"/>
              <w:jc w:val="center"/>
              <w:rPr>
                <w:rFonts w:ascii="Cambria" w:hAnsi="Cambria"/>
              </w:rPr>
            </w:pPr>
            <w:r w:rsidRPr="008155D4">
              <w:rPr>
                <w:rFonts w:ascii="Cambria" w:hAnsi="Cambria"/>
              </w:rPr>
              <w:t>L200 TRITON SPORT 2018 MITSUBISHI (MMC/L200 TRITO</w:t>
            </w:r>
            <w:r>
              <w:rPr>
                <w:rFonts w:ascii="Cambria" w:hAnsi="Cambria"/>
              </w:rPr>
              <w:t xml:space="preserve">N </w:t>
            </w:r>
            <w:r w:rsidRPr="008155D4">
              <w:rPr>
                <w:rFonts w:ascii="Cambria" w:hAnsi="Cambria"/>
              </w:rPr>
              <w:t>SPT GLX)</w:t>
            </w:r>
          </w:p>
        </w:tc>
        <w:tc>
          <w:tcPr>
            <w:tcW w:w="767" w:type="dxa"/>
            <w:vAlign w:val="center"/>
          </w:tcPr>
          <w:p w14:paraId="6E637D8D" w14:textId="1D04E721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79D48554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90BD223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58974D7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21BE6A7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02857647" w14:textId="4520ECEF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67" w:type="dxa"/>
            <w:vAlign w:val="center"/>
          </w:tcPr>
          <w:p w14:paraId="551728E8" w14:textId="45A7F460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MICRO ONIBUS </w:t>
            </w:r>
            <w:r w:rsidRPr="008155D4">
              <w:rPr>
                <w:rFonts w:ascii="Cambria" w:hAnsi="Cambria"/>
              </w:rPr>
              <w:t>M</w:t>
            </w:r>
            <w:r>
              <w:rPr>
                <w:rFonts w:ascii="Cambria" w:hAnsi="Cambria"/>
              </w:rPr>
              <w:t xml:space="preserve">ERCEDES </w:t>
            </w:r>
            <w:r w:rsidRPr="008155D4">
              <w:rPr>
                <w:rFonts w:ascii="Cambria" w:hAnsi="Cambria"/>
              </w:rPr>
              <w:t>BENS MASCARELLO GRAN</w:t>
            </w:r>
          </w:p>
        </w:tc>
        <w:tc>
          <w:tcPr>
            <w:tcW w:w="767" w:type="dxa"/>
            <w:vAlign w:val="center"/>
          </w:tcPr>
          <w:p w14:paraId="74891F14" w14:textId="60239961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4B7A2818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860F4DD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2A9E9B74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6B9F7C5C" w14:textId="77777777" w:rsidTr="00874D77">
        <w:trPr>
          <w:trHeight w:val="20"/>
        </w:trPr>
        <w:tc>
          <w:tcPr>
            <w:tcW w:w="796" w:type="dxa"/>
            <w:vAlign w:val="center"/>
          </w:tcPr>
          <w:p w14:paraId="5B61E071" w14:textId="5D5C227B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67" w:type="dxa"/>
            <w:vAlign w:val="center"/>
          </w:tcPr>
          <w:p w14:paraId="54EC3FE4" w14:textId="1DA98439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ÔNIBUS </w:t>
            </w:r>
            <w:r w:rsidRPr="008155D4">
              <w:rPr>
                <w:rFonts w:ascii="Cambria" w:hAnsi="Cambria"/>
              </w:rPr>
              <w:t>MARCOPOLO/VOLARE W-L ON</w:t>
            </w:r>
          </w:p>
        </w:tc>
        <w:tc>
          <w:tcPr>
            <w:tcW w:w="767" w:type="dxa"/>
            <w:vAlign w:val="center"/>
          </w:tcPr>
          <w:p w14:paraId="065BFCCD" w14:textId="50C00783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11FDF854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72C564D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AF7B31E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74D77" w14:paraId="1A606AF0" w14:textId="77777777" w:rsidTr="00874D77">
        <w:trPr>
          <w:trHeight w:val="20"/>
        </w:trPr>
        <w:tc>
          <w:tcPr>
            <w:tcW w:w="796" w:type="dxa"/>
            <w:vAlign w:val="center"/>
          </w:tcPr>
          <w:p w14:paraId="0172638A" w14:textId="4D8A1EBA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67" w:type="dxa"/>
            <w:vAlign w:val="center"/>
          </w:tcPr>
          <w:p w14:paraId="1C615910" w14:textId="38D5BAB9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55D4">
              <w:rPr>
                <w:rFonts w:ascii="Cambria" w:hAnsi="Cambria"/>
              </w:rPr>
              <w:t>PRISMA (CHEV/PRISMA 10MT JOYE)</w:t>
            </w:r>
          </w:p>
        </w:tc>
        <w:tc>
          <w:tcPr>
            <w:tcW w:w="767" w:type="dxa"/>
            <w:vAlign w:val="center"/>
          </w:tcPr>
          <w:p w14:paraId="5DA26991" w14:textId="71ED0E4B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762" w:type="dxa"/>
            <w:vAlign w:val="center"/>
          </w:tcPr>
          <w:p w14:paraId="3AB8D234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F64F40C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3EF3646C" w14:textId="77777777" w:rsidR="00874D77" w:rsidRDefault="00874D77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10EF4" w14:paraId="2E5EFFD3" w14:textId="77777777" w:rsidTr="00874D77">
        <w:trPr>
          <w:trHeight w:val="20"/>
        </w:trPr>
        <w:tc>
          <w:tcPr>
            <w:tcW w:w="8720" w:type="dxa"/>
            <w:gridSpan w:val="6"/>
            <w:vAlign w:val="center"/>
          </w:tcPr>
          <w:p w14:paraId="51C930B9" w14:textId="654DB743" w:rsidR="00610EF4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VALOR TOTAL R$</w:t>
            </w:r>
          </w:p>
        </w:tc>
      </w:tr>
    </w:tbl>
    <w:p w14:paraId="0D891A98" w14:textId="77777777" w:rsidR="00610EF4" w:rsidRDefault="00610EF4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5FCE03FF" w14:textId="77777777" w:rsidR="00610EF4" w:rsidRDefault="00610EF4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sectPr w:rsidR="00610EF4">
      <w:headerReference w:type="default" r:id="rId7"/>
      <w:footerReference w:type="default" r:id="rId8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D18F" w14:textId="77777777" w:rsidR="008F6B93" w:rsidRDefault="008F6B9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B77B76" w14:textId="77777777" w:rsidR="008F6B93" w:rsidRDefault="008F6B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E474" w14:textId="77777777" w:rsidR="00610EF4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B69164" wp14:editId="11F48425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F20FA" w14:textId="77777777" w:rsidR="008F6B93" w:rsidRDefault="008F6B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C6414C" w14:textId="77777777" w:rsidR="008F6B93" w:rsidRDefault="008F6B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76C2" w14:textId="77777777" w:rsidR="00610EF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BAA7FB" wp14:editId="5DCB34D4">
          <wp:simplePos x="0" y="0"/>
          <wp:positionH relativeFrom="column">
            <wp:posOffset>1310640</wp:posOffset>
          </wp:positionH>
          <wp:positionV relativeFrom="paragraph">
            <wp:posOffset>45720</wp:posOffset>
          </wp:positionV>
          <wp:extent cx="2775585" cy="107696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F3A8C0" w14:textId="77777777" w:rsidR="00610EF4" w:rsidRDefault="00610E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F4"/>
    <w:rsid w:val="00610EF4"/>
    <w:rsid w:val="00713146"/>
    <w:rsid w:val="00874D77"/>
    <w:rsid w:val="008F6B93"/>
    <w:rsid w:val="00F12DC4"/>
    <w:rsid w:val="00F33A73"/>
    <w:rsid w:val="00F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A937"/>
  <w15:docId w15:val="{225DFDA2-ADED-40A9-AA5E-8CA1D541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  <w:lang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0/a9bKHhD22yhFZ3GOyl6jrA==">CgMxLjA4AHIhMXNsQ05hRkppRFN3Sm84NmcxS25DeGRkR19sVzlacFdH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5</cp:revision>
  <dcterms:created xsi:type="dcterms:W3CDTF">2018-10-02T19:46:00Z</dcterms:created>
  <dcterms:modified xsi:type="dcterms:W3CDTF">2025-03-28T13:56:00Z</dcterms:modified>
</cp:coreProperties>
</file>